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5F7" w:rsidRPr="00C73E5A" w:rsidRDefault="00373A1F">
      <w:pPr>
        <w:rPr>
          <w:rFonts w:hint="default"/>
          <w:sz w:val="22"/>
        </w:rPr>
      </w:pPr>
      <w:bookmarkStart w:id="0" w:name="_GoBack"/>
      <w:r w:rsidRPr="00C73E5A">
        <w:rPr>
          <w:sz w:val="22"/>
        </w:rPr>
        <w:t>様式第</w:t>
      </w:r>
      <w:r w:rsidR="00112565" w:rsidRPr="00C73E5A">
        <w:rPr>
          <w:sz w:val="22"/>
        </w:rPr>
        <w:t>８</w:t>
      </w:r>
      <w:r w:rsidRPr="00C73E5A">
        <w:rPr>
          <w:sz w:val="22"/>
        </w:rPr>
        <w:t>号(第</w:t>
      </w:r>
      <w:r w:rsidR="00112565" w:rsidRPr="00C73E5A">
        <w:rPr>
          <w:sz w:val="22"/>
        </w:rPr>
        <w:t>１１</w:t>
      </w:r>
      <w:r w:rsidRPr="00C73E5A">
        <w:rPr>
          <w:sz w:val="22"/>
        </w:rPr>
        <w:t>条関係)</w:t>
      </w:r>
    </w:p>
    <w:bookmarkEnd w:id="0"/>
    <w:p w:rsidR="004D780C" w:rsidRDefault="004D780C" w:rsidP="004D780C">
      <w:pPr>
        <w:jc w:val="right"/>
        <w:rPr>
          <w:rFonts w:hint="default"/>
        </w:rPr>
      </w:pPr>
    </w:p>
    <w:p w:rsidR="004D780C" w:rsidRDefault="004D780C" w:rsidP="004D780C">
      <w:pPr>
        <w:jc w:val="right"/>
        <w:rPr>
          <w:rFonts w:hint="default"/>
        </w:rPr>
      </w:pPr>
      <w:r>
        <w:t>年　　月　　日</w:t>
      </w:r>
    </w:p>
    <w:p w:rsidR="004D780C" w:rsidRPr="00452598" w:rsidRDefault="004D780C" w:rsidP="004D780C">
      <w:pPr>
        <w:jc w:val="right"/>
        <w:rPr>
          <w:rFonts w:hint="default"/>
        </w:rPr>
      </w:pPr>
    </w:p>
    <w:p w:rsidR="004D780C" w:rsidRPr="00452598" w:rsidRDefault="004D780C" w:rsidP="004D780C">
      <w:pPr>
        <w:ind w:firstLineChars="100" w:firstLine="238"/>
        <w:rPr>
          <w:rFonts w:hint="default"/>
        </w:rPr>
      </w:pPr>
      <w:r>
        <w:t>大町町長</w:t>
      </w:r>
      <w:r w:rsidRPr="00452598">
        <w:t xml:space="preserve">　様</w:t>
      </w:r>
    </w:p>
    <w:p w:rsidR="004D780C" w:rsidRDefault="004D780C" w:rsidP="004D780C">
      <w:pPr>
        <w:rPr>
          <w:rFonts w:hint="default"/>
        </w:rPr>
      </w:pPr>
    </w:p>
    <w:p w:rsidR="004D780C" w:rsidRDefault="004D780C" w:rsidP="004D780C">
      <w:pPr>
        <w:ind w:leftChars="2400" w:left="5715"/>
        <w:rPr>
          <w:rFonts w:hint="default"/>
        </w:rPr>
      </w:pPr>
      <w:r>
        <w:t>住所</w:t>
      </w:r>
    </w:p>
    <w:p w:rsidR="004D780C" w:rsidRPr="00452598" w:rsidRDefault="004D780C" w:rsidP="004D780C">
      <w:pPr>
        <w:ind w:leftChars="2400" w:left="5715"/>
        <w:jc w:val="left"/>
        <w:rPr>
          <w:rFonts w:hint="default"/>
        </w:rPr>
      </w:pPr>
      <w:r>
        <w:t>氏名</w:t>
      </w:r>
    </w:p>
    <w:p w:rsidR="004D780C" w:rsidRPr="00452598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jc w:val="center"/>
        <w:rPr>
          <w:rFonts w:hint="default"/>
        </w:rPr>
      </w:pPr>
      <w:r>
        <w:t xml:space="preserve">　</w:t>
      </w:r>
      <w:r w:rsidRPr="00452598">
        <w:t>経営発展支援事業費補助金実績報告書</w:t>
      </w:r>
    </w:p>
    <w:p w:rsidR="004D780C" w:rsidRPr="0023390E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rPr>
          <w:rFonts w:hint="default"/>
        </w:rPr>
      </w:pPr>
      <w:r w:rsidRPr="00452598">
        <w:t xml:space="preserve">　</w:t>
      </w:r>
      <w:r>
        <w:t xml:space="preserve">　　　年　　月　　日付け　　　</w:t>
      </w:r>
      <w:r w:rsidRPr="00452598">
        <w:t>第　　　号により補助金交付決定の通知があった</w:t>
      </w:r>
      <w:r>
        <w:t>大町町</w:t>
      </w:r>
      <w:r w:rsidRPr="00452598">
        <w:t>経営発展支援事業費補助金について、下記のとおり事業を実施したので、</w:t>
      </w:r>
      <w:r>
        <w:t>大町町</w:t>
      </w:r>
      <w:r w:rsidRPr="00452598">
        <w:t>補助金等交付規則及び</w:t>
      </w:r>
      <w:r>
        <w:t>大町町経営</w:t>
      </w:r>
      <w:r w:rsidRPr="00452598">
        <w:t>発展支援事業費補助金交付要綱の規定により、その実績を報告します。</w:t>
      </w:r>
    </w:p>
    <w:p w:rsidR="004D780C" w:rsidRPr="0023390E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pStyle w:val="a7"/>
      </w:pPr>
      <w:r w:rsidRPr="00452598">
        <w:rPr>
          <w:rFonts w:hint="eastAsia"/>
        </w:rPr>
        <w:t>記</w:t>
      </w:r>
    </w:p>
    <w:p w:rsidR="004D780C" w:rsidRPr="00452598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jc w:val="center"/>
        <w:rPr>
          <w:rFonts w:hint="default"/>
        </w:rPr>
      </w:pPr>
      <w:r w:rsidRPr="00452598">
        <w:t>別紙のとおり</w:t>
      </w:r>
    </w:p>
    <w:p w:rsidR="004D780C" w:rsidRPr="00452598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rPr>
          <w:rFonts w:hint="default"/>
        </w:rPr>
      </w:pPr>
    </w:p>
    <w:p w:rsidR="004D780C" w:rsidRPr="00452598" w:rsidRDefault="004D780C" w:rsidP="004D780C">
      <w:pPr>
        <w:ind w:left="491" w:hangingChars="206" w:hanging="491"/>
        <w:rPr>
          <w:rFonts w:hint="default"/>
        </w:rPr>
      </w:pPr>
      <w:r w:rsidRPr="00452598">
        <w:t>※１　様式第１号に準じて作成し、交付申請時又は変更承認申請時から金額等に変更が</w:t>
      </w:r>
      <w:r>
        <w:t>あった場合は、比較できるように変更部分を二段書きとし、変更前を</w:t>
      </w:r>
      <w:r w:rsidRPr="00452598">
        <w:t>括弧書きで上段に、変更後を下段に記載すること。</w:t>
      </w:r>
    </w:p>
    <w:p w:rsidR="000A5945" w:rsidRPr="004D780C" w:rsidRDefault="000A5945" w:rsidP="004D780C">
      <w:pPr>
        <w:rPr>
          <w:rFonts w:hint="default"/>
          <w:sz w:val="21"/>
        </w:rPr>
      </w:pPr>
    </w:p>
    <w:sectPr w:rsidR="000A5945" w:rsidRPr="004D780C" w:rsidSect="004D780C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64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900" w:rsidRDefault="0026590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265900" w:rsidRDefault="0026590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900" w:rsidRDefault="0026590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265900" w:rsidRDefault="00265900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defaultTabStop w:val="880"/>
  <w:hyphenationZone w:val="0"/>
  <w:drawingGridHorizontalSpacing w:val="1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A1F"/>
    <w:rsid w:val="000A5945"/>
    <w:rsid w:val="000B34D8"/>
    <w:rsid w:val="00112565"/>
    <w:rsid w:val="00265900"/>
    <w:rsid w:val="00373A1F"/>
    <w:rsid w:val="0044272D"/>
    <w:rsid w:val="0045532E"/>
    <w:rsid w:val="004D780C"/>
    <w:rsid w:val="004E5A05"/>
    <w:rsid w:val="006545F7"/>
    <w:rsid w:val="007614C9"/>
    <w:rsid w:val="00764149"/>
    <w:rsid w:val="007A78C8"/>
    <w:rsid w:val="00981E4F"/>
    <w:rsid w:val="009C01EA"/>
    <w:rsid w:val="00A13B82"/>
    <w:rsid w:val="00AC02C0"/>
    <w:rsid w:val="00B254B5"/>
    <w:rsid w:val="00B44D4B"/>
    <w:rsid w:val="00C022E8"/>
    <w:rsid w:val="00C73E5A"/>
    <w:rsid w:val="00CA1E1B"/>
    <w:rsid w:val="00DD4585"/>
    <w:rsid w:val="00E35922"/>
    <w:rsid w:val="00E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81A1ED-7673-4332-BEF3-35C5B1A8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9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9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945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A5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945"/>
    <w:rPr>
      <w:color w:val="000000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4D780C"/>
    <w:pPr>
      <w:overflowPunct/>
      <w:jc w:val="center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8">
    <w:name w:val="記 (文字)"/>
    <w:basedOn w:val="a0"/>
    <w:link w:val="a7"/>
    <w:uiPriority w:val="99"/>
    <w:rsid w:val="004D780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大町町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大町町</dc:creator>
  <cp:keywords/>
  <cp:lastModifiedBy>PC097</cp:lastModifiedBy>
  <cp:revision>11</cp:revision>
  <cp:lastPrinted>2013-12-17T00:53:00Z</cp:lastPrinted>
  <dcterms:created xsi:type="dcterms:W3CDTF">2022-05-23T05:55:00Z</dcterms:created>
  <dcterms:modified xsi:type="dcterms:W3CDTF">2022-11-29T05:19:00Z</dcterms:modified>
</cp:coreProperties>
</file>