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66311" w14:textId="77777777" w:rsidR="0088437C" w:rsidRPr="0088437C" w:rsidRDefault="0088437C" w:rsidP="0088437C">
      <w:pPr>
        <w:jc w:val="center"/>
        <w:rPr>
          <w:rFonts w:ascii="ＭＳ 明朝" w:eastAsia="ＭＳ 明朝" w:hAnsi="ＭＳ 明朝"/>
          <w:sz w:val="24"/>
          <w:szCs w:val="28"/>
        </w:rPr>
      </w:pPr>
      <w:r w:rsidRPr="0088437C">
        <w:rPr>
          <w:rFonts w:ascii="ＭＳ 明朝" w:eastAsia="ＭＳ 明朝" w:hAnsi="ＭＳ 明朝" w:hint="eastAsia"/>
          <w:sz w:val="24"/>
          <w:szCs w:val="28"/>
        </w:rPr>
        <w:t>浄化槽法第11条法定検査依頼書</w:t>
      </w:r>
      <w:bookmarkStart w:id="0" w:name="_GoBack"/>
      <w:bookmarkEnd w:id="0"/>
    </w:p>
    <w:p w14:paraId="58A36DFF" w14:textId="77777777" w:rsidR="0088437C" w:rsidRDefault="0088437C" w:rsidP="0088437C">
      <w:pPr>
        <w:rPr>
          <w:rFonts w:ascii="ＭＳ 明朝" w:eastAsia="ＭＳ 明朝" w:hAnsi="ＭＳ 明朝"/>
          <w:sz w:val="24"/>
          <w:szCs w:val="28"/>
        </w:rPr>
      </w:pPr>
    </w:p>
    <w:p w14:paraId="44092C09" w14:textId="127BF12C" w:rsidR="00A72B64" w:rsidRPr="0088437C" w:rsidRDefault="004F3E3D" w:rsidP="00A72B64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30573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72B64" w:rsidRPr="0088437C">
        <w:rPr>
          <w:rFonts w:ascii="ＭＳ 明朝" w:eastAsia="ＭＳ 明朝" w:hAnsi="ＭＳ 明朝" w:hint="eastAsia"/>
          <w:sz w:val="24"/>
          <w:szCs w:val="28"/>
        </w:rPr>
        <w:t>年</w:t>
      </w:r>
      <w:r w:rsidR="0030573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72B64" w:rsidRPr="0088437C">
        <w:rPr>
          <w:rFonts w:ascii="ＭＳ 明朝" w:eastAsia="ＭＳ 明朝" w:hAnsi="ＭＳ 明朝" w:hint="eastAsia"/>
          <w:sz w:val="24"/>
          <w:szCs w:val="28"/>
        </w:rPr>
        <w:t>月</w:t>
      </w:r>
      <w:r w:rsidR="0030573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72B64" w:rsidRPr="0088437C">
        <w:rPr>
          <w:rFonts w:ascii="ＭＳ 明朝" w:eastAsia="ＭＳ 明朝" w:hAnsi="ＭＳ 明朝" w:hint="eastAsia"/>
          <w:sz w:val="24"/>
          <w:szCs w:val="28"/>
        </w:rPr>
        <w:t>日</w:t>
      </w:r>
    </w:p>
    <w:p w14:paraId="0E5BA3C8" w14:textId="77777777" w:rsidR="00A72B64" w:rsidRPr="00305733" w:rsidRDefault="00A72B64">
      <w:pPr>
        <w:rPr>
          <w:rFonts w:ascii="ＭＳ 明朝" w:eastAsia="ＭＳ 明朝" w:hAnsi="ＭＳ 明朝"/>
          <w:sz w:val="24"/>
          <w:szCs w:val="28"/>
        </w:rPr>
      </w:pPr>
    </w:p>
    <w:p w14:paraId="33F22E76" w14:textId="2EEB279E" w:rsidR="00A72B64" w:rsidRPr="0088437C" w:rsidRDefault="00A72B64">
      <w:pPr>
        <w:rPr>
          <w:rFonts w:ascii="ＭＳ 明朝" w:eastAsia="ＭＳ 明朝" w:hAnsi="ＭＳ 明朝"/>
          <w:sz w:val="24"/>
          <w:szCs w:val="28"/>
        </w:rPr>
      </w:pPr>
      <w:r w:rsidRPr="0088437C">
        <w:rPr>
          <w:rFonts w:ascii="ＭＳ 明朝" w:eastAsia="ＭＳ 明朝" w:hAnsi="ＭＳ 明朝" w:hint="eastAsia"/>
          <w:sz w:val="24"/>
          <w:szCs w:val="28"/>
        </w:rPr>
        <w:t>佐賀県指定検査機関</w:t>
      </w:r>
    </w:p>
    <w:p w14:paraId="359791D1" w14:textId="321FDD27" w:rsidR="00A72B64" w:rsidRDefault="00A72B64">
      <w:pPr>
        <w:rPr>
          <w:rFonts w:ascii="ＭＳ 明朝" w:eastAsia="ＭＳ 明朝" w:hAnsi="ＭＳ 明朝"/>
          <w:sz w:val="24"/>
          <w:szCs w:val="28"/>
        </w:rPr>
      </w:pPr>
      <w:r w:rsidRPr="0088437C">
        <w:rPr>
          <w:rFonts w:ascii="ＭＳ 明朝" w:eastAsia="ＭＳ 明朝" w:hAnsi="ＭＳ 明朝" w:hint="eastAsia"/>
          <w:sz w:val="24"/>
          <w:szCs w:val="28"/>
        </w:rPr>
        <w:t>一般財団法人佐賀県環境科学検査協会　様</w:t>
      </w:r>
    </w:p>
    <w:p w14:paraId="0B73E26F" w14:textId="4C171E20" w:rsidR="0088437C" w:rsidRPr="0088437C" w:rsidRDefault="0088437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297B99">
        <w:rPr>
          <w:rFonts w:ascii="ＭＳ 明朝" w:eastAsia="ＭＳ 明朝" w:hAnsi="ＭＳ 明朝" w:hint="eastAsia"/>
          <w:sz w:val="24"/>
          <w:szCs w:val="28"/>
        </w:rPr>
        <w:t>大町町企画政策</w:t>
      </w:r>
      <w:r>
        <w:rPr>
          <w:rFonts w:ascii="ＭＳ 明朝" w:eastAsia="ＭＳ 明朝" w:hAnsi="ＭＳ 明朝" w:hint="eastAsia"/>
          <w:sz w:val="24"/>
          <w:szCs w:val="28"/>
        </w:rPr>
        <w:t>課 経由）</w:t>
      </w:r>
    </w:p>
    <w:p w14:paraId="62EAAA2D" w14:textId="77777777" w:rsidR="00A72B64" w:rsidRPr="0088437C" w:rsidRDefault="00A72B64">
      <w:pPr>
        <w:rPr>
          <w:rFonts w:ascii="ＭＳ 明朝" w:eastAsia="ＭＳ 明朝" w:hAnsi="ＭＳ 明朝"/>
          <w:sz w:val="24"/>
          <w:szCs w:val="28"/>
        </w:rPr>
      </w:pPr>
    </w:p>
    <w:p w14:paraId="1CC54F9B" w14:textId="786F9E6C" w:rsidR="00A72B64" w:rsidRDefault="0088437C" w:rsidP="0088437C">
      <w:pPr>
        <w:ind w:firstLineChars="1400" w:firstLine="3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依頼者住所　　</w:t>
      </w:r>
    </w:p>
    <w:p w14:paraId="7720AE7F" w14:textId="77777777" w:rsidR="0088437C" w:rsidRDefault="0088437C" w:rsidP="0088437C">
      <w:pPr>
        <w:ind w:firstLineChars="1400" w:firstLine="3360"/>
        <w:rPr>
          <w:rFonts w:ascii="ＭＳ 明朝" w:eastAsia="ＭＳ 明朝" w:hAnsi="ＭＳ 明朝"/>
          <w:sz w:val="24"/>
          <w:szCs w:val="28"/>
        </w:rPr>
      </w:pPr>
    </w:p>
    <w:p w14:paraId="2E8D46B0" w14:textId="2284E0D0" w:rsidR="0088437C" w:rsidRDefault="0088437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氏名　　</w:t>
      </w:r>
    </w:p>
    <w:p w14:paraId="2E794A7B" w14:textId="77777777" w:rsidR="0088437C" w:rsidRDefault="0088437C">
      <w:pPr>
        <w:rPr>
          <w:rFonts w:ascii="ＭＳ 明朝" w:eastAsia="ＭＳ 明朝" w:hAnsi="ＭＳ 明朝"/>
          <w:sz w:val="24"/>
          <w:szCs w:val="28"/>
        </w:rPr>
      </w:pPr>
    </w:p>
    <w:p w14:paraId="56033B5E" w14:textId="169638B6" w:rsidR="0088437C" w:rsidRPr="0088437C" w:rsidRDefault="0088437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電話番号</w:t>
      </w:r>
    </w:p>
    <w:p w14:paraId="0B61C9AC" w14:textId="7E2B10D2" w:rsidR="00A72B64" w:rsidRDefault="00A72B64">
      <w:pPr>
        <w:rPr>
          <w:rFonts w:ascii="ＭＳ 明朝" w:eastAsia="ＭＳ 明朝" w:hAnsi="ＭＳ 明朝"/>
          <w:sz w:val="24"/>
          <w:szCs w:val="28"/>
        </w:rPr>
      </w:pPr>
    </w:p>
    <w:p w14:paraId="553134B6" w14:textId="5BBFFDA9" w:rsidR="0088437C" w:rsidRDefault="0088437C">
      <w:pPr>
        <w:rPr>
          <w:rFonts w:ascii="ＭＳ 明朝" w:eastAsia="ＭＳ 明朝" w:hAnsi="ＭＳ 明朝"/>
          <w:sz w:val="24"/>
          <w:szCs w:val="28"/>
        </w:rPr>
      </w:pPr>
    </w:p>
    <w:p w14:paraId="6F732A89" w14:textId="77777777" w:rsidR="0088437C" w:rsidRPr="0088437C" w:rsidRDefault="0088437C">
      <w:pPr>
        <w:rPr>
          <w:rFonts w:ascii="ＭＳ 明朝" w:eastAsia="ＭＳ 明朝" w:hAnsi="ＭＳ 明朝"/>
          <w:sz w:val="24"/>
          <w:szCs w:val="28"/>
        </w:rPr>
      </w:pPr>
    </w:p>
    <w:p w14:paraId="44172E84" w14:textId="12F2FB78" w:rsidR="00A72B64" w:rsidRPr="0088437C" w:rsidRDefault="00A72B64" w:rsidP="0088437C">
      <w:pPr>
        <w:jc w:val="center"/>
        <w:rPr>
          <w:rFonts w:ascii="ＭＳ 明朝" w:eastAsia="ＭＳ 明朝" w:hAnsi="ＭＳ 明朝"/>
          <w:sz w:val="24"/>
          <w:szCs w:val="28"/>
        </w:rPr>
      </w:pPr>
      <w:r w:rsidRPr="0088437C">
        <w:rPr>
          <w:rFonts w:ascii="ＭＳ 明朝" w:eastAsia="ＭＳ 明朝" w:hAnsi="ＭＳ 明朝" w:hint="eastAsia"/>
          <w:sz w:val="24"/>
          <w:szCs w:val="28"/>
        </w:rPr>
        <w:t>浄化槽法第11条に基づく年1回の浄化槽法定検査を依頼します。</w:t>
      </w:r>
    </w:p>
    <w:p w14:paraId="6935BB32" w14:textId="6A5FB8AD" w:rsidR="00A72B64" w:rsidRPr="0088437C" w:rsidRDefault="00A72B64" w:rsidP="0088437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A72B64" w:rsidRPr="0088437C" w14:paraId="6B9A9197" w14:textId="77777777" w:rsidTr="00A72B64">
        <w:trPr>
          <w:trHeight w:val="567"/>
        </w:trPr>
        <w:tc>
          <w:tcPr>
            <w:tcW w:w="2268" w:type="dxa"/>
            <w:vAlign w:val="center"/>
          </w:tcPr>
          <w:p w14:paraId="3F3F0D1E" w14:textId="5511D6A5" w:rsidR="00A72B64" w:rsidRPr="0088437C" w:rsidRDefault="0088437C" w:rsidP="00A72B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浄化槽設置場所</w:t>
            </w:r>
          </w:p>
        </w:tc>
        <w:tc>
          <w:tcPr>
            <w:tcW w:w="6236" w:type="dxa"/>
            <w:vAlign w:val="center"/>
          </w:tcPr>
          <w:p w14:paraId="70E71196" w14:textId="1B242141" w:rsidR="00A72B64" w:rsidRPr="0088437C" w:rsidRDefault="00A72B64" w:rsidP="00A72B6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72B64" w:rsidRPr="0088437C" w14:paraId="4DAA0842" w14:textId="77777777" w:rsidTr="00A72B64">
        <w:trPr>
          <w:trHeight w:val="567"/>
        </w:trPr>
        <w:tc>
          <w:tcPr>
            <w:tcW w:w="2268" w:type="dxa"/>
            <w:vAlign w:val="center"/>
          </w:tcPr>
          <w:p w14:paraId="09CB9525" w14:textId="4F5AC5F5" w:rsidR="00A72B64" w:rsidRPr="0088437C" w:rsidRDefault="0088437C" w:rsidP="00A72B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処理対象人員</w:t>
            </w:r>
          </w:p>
        </w:tc>
        <w:tc>
          <w:tcPr>
            <w:tcW w:w="6236" w:type="dxa"/>
            <w:vAlign w:val="center"/>
          </w:tcPr>
          <w:p w14:paraId="622557E6" w14:textId="65F10966" w:rsidR="00A72B64" w:rsidRPr="0088437C" w:rsidRDefault="00A72B64" w:rsidP="00A72B6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8437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合併　・　</w:t>
            </w:r>
            <w:r w:rsidR="0030573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88437C">
              <w:rPr>
                <w:rFonts w:ascii="ＭＳ 明朝" w:eastAsia="ＭＳ 明朝" w:hAnsi="ＭＳ 明朝" w:hint="eastAsia"/>
                <w:sz w:val="24"/>
                <w:szCs w:val="28"/>
              </w:rPr>
              <w:t>人槽</w:t>
            </w:r>
          </w:p>
        </w:tc>
      </w:tr>
      <w:tr w:rsidR="00A72B64" w:rsidRPr="0088437C" w14:paraId="0FDB57A4" w14:textId="77777777" w:rsidTr="00A72B64">
        <w:trPr>
          <w:trHeight w:val="567"/>
        </w:trPr>
        <w:tc>
          <w:tcPr>
            <w:tcW w:w="2268" w:type="dxa"/>
            <w:vAlign w:val="center"/>
          </w:tcPr>
          <w:p w14:paraId="15C4322C" w14:textId="71049206" w:rsidR="00A72B64" w:rsidRPr="0088437C" w:rsidRDefault="0088437C" w:rsidP="00A72B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</w:t>
            </w:r>
            <w:r w:rsidRPr="0088437C">
              <w:rPr>
                <w:rFonts w:ascii="ＭＳ 明朝" w:eastAsia="ＭＳ 明朝" w:hAnsi="ＭＳ 明朝" w:hint="eastAsia"/>
                <w:sz w:val="22"/>
                <w:szCs w:val="24"/>
              </w:rPr>
              <w:t>情報</w:t>
            </w:r>
          </w:p>
        </w:tc>
        <w:tc>
          <w:tcPr>
            <w:tcW w:w="6236" w:type="dxa"/>
            <w:vAlign w:val="center"/>
          </w:tcPr>
          <w:p w14:paraId="2ED85258" w14:textId="47550A96" w:rsidR="0088437C" w:rsidRDefault="00A72B64" w:rsidP="00A72B6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8437C">
              <w:rPr>
                <w:rFonts w:ascii="ＭＳ 明朝" w:eastAsia="ＭＳ 明朝" w:hAnsi="ＭＳ 明朝" w:hint="eastAsia"/>
                <w:sz w:val="24"/>
                <w:szCs w:val="28"/>
              </w:rPr>
              <w:t>設置届：</w:t>
            </w:r>
            <w:r w:rsidR="0030573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88437C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30573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88437C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30573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88437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日　</w:t>
            </w:r>
          </w:p>
          <w:p w14:paraId="22C58DBD" w14:textId="64A48FD3" w:rsidR="00A72B64" w:rsidRPr="0088437C" w:rsidRDefault="00A72B64" w:rsidP="0088437C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88437C">
              <w:rPr>
                <w:rFonts w:ascii="ＭＳ 明朝" w:eastAsia="ＭＳ 明朝" w:hAnsi="ＭＳ 明朝" w:hint="eastAsia"/>
                <w:sz w:val="24"/>
                <w:szCs w:val="28"/>
              </w:rPr>
              <w:t>受理番号</w:t>
            </w:r>
          </w:p>
        </w:tc>
      </w:tr>
      <w:tr w:rsidR="00A72B64" w:rsidRPr="0088437C" w14:paraId="27A0EBEB" w14:textId="77777777" w:rsidTr="00A72B64">
        <w:trPr>
          <w:trHeight w:val="567"/>
        </w:trPr>
        <w:tc>
          <w:tcPr>
            <w:tcW w:w="2268" w:type="dxa"/>
            <w:vAlign w:val="center"/>
          </w:tcPr>
          <w:p w14:paraId="7BD672BA" w14:textId="59B58FC8" w:rsidR="00A72B64" w:rsidRPr="0088437C" w:rsidRDefault="00A72B64" w:rsidP="00A72B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8437C">
              <w:rPr>
                <w:rFonts w:ascii="ＭＳ 明朝" w:eastAsia="ＭＳ 明朝" w:hAnsi="ＭＳ 明朝" w:hint="eastAsia"/>
                <w:sz w:val="22"/>
                <w:szCs w:val="24"/>
              </w:rPr>
              <w:t>保守点検業者</w:t>
            </w:r>
          </w:p>
        </w:tc>
        <w:tc>
          <w:tcPr>
            <w:tcW w:w="6236" w:type="dxa"/>
            <w:vAlign w:val="center"/>
          </w:tcPr>
          <w:p w14:paraId="6CFC56F5" w14:textId="3B84519E" w:rsidR="00A72B64" w:rsidRPr="0088437C" w:rsidRDefault="00A72B64" w:rsidP="00A72B6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E0218B0" w14:textId="715D9CAD" w:rsidR="00A72B64" w:rsidRPr="0088437C" w:rsidRDefault="00A72B64" w:rsidP="00A72B6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sectPr w:rsidR="00A72B64" w:rsidRPr="0088437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D57D2" w14:textId="77777777" w:rsidR="00C14A00" w:rsidRDefault="00C14A00" w:rsidP="0088437C">
      <w:r>
        <w:separator/>
      </w:r>
    </w:p>
  </w:endnote>
  <w:endnote w:type="continuationSeparator" w:id="0">
    <w:p w14:paraId="714290E8" w14:textId="77777777" w:rsidR="00C14A00" w:rsidRDefault="00C14A00" w:rsidP="0088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EF36" w14:textId="50551DAB" w:rsidR="0088437C" w:rsidRPr="0088437C" w:rsidRDefault="00D02028" w:rsidP="0088437C">
    <w:pPr>
      <w:pStyle w:val="a6"/>
      <w:jc w:val="right"/>
      <w:rPr>
        <w:rFonts w:ascii="ＭＳ 明朝" w:eastAsia="ＭＳ 明朝" w:hAnsi="ＭＳ 明朝"/>
        <w:sz w:val="22"/>
        <w:szCs w:val="24"/>
      </w:rPr>
    </w:pPr>
    <w:r>
      <w:rPr>
        <w:rFonts w:ascii="ＭＳ 明朝" w:eastAsia="ＭＳ 明朝" w:hAnsi="ＭＳ 明朝" w:hint="eastAsia"/>
        <w:sz w:val="22"/>
        <w:szCs w:val="24"/>
      </w:rPr>
      <w:t>大町町家庭用合併処理</w:t>
    </w:r>
    <w:r w:rsidR="0088437C" w:rsidRPr="0088437C">
      <w:rPr>
        <w:rFonts w:ascii="ＭＳ 明朝" w:eastAsia="ＭＳ 明朝" w:hAnsi="ＭＳ 明朝" w:hint="eastAsia"/>
        <w:sz w:val="22"/>
        <w:szCs w:val="24"/>
      </w:rPr>
      <w:t>浄化槽設置整備事業補助金　添付書類様式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D002A" w14:textId="77777777" w:rsidR="00C14A00" w:rsidRDefault="00C14A00" w:rsidP="0088437C">
      <w:r>
        <w:separator/>
      </w:r>
    </w:p>
  </w:footnote>
  <w:footnote w:type="continuationSeparator" w:id="0">
    <w:p w14:paraId="74E0EDFB" w14:textId="77777777" w:rsidR="00C14A00" w:rsidRDefault="00C14A00" w:rsidP="0088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D2"/>
    <w:rsid w:val="00297B99"/>
    <w:rsid w:val="00305733"/>
    <w:rsid w:val="004F3E3D"/>
    <w:rsid w:val="007E73D2"/>
    <w:rsid w:val="0088437C"/>
    <w:rsid w:val="009252B6"/>
    <w:rsid w:val="00A0392B"/>
    <w:rsid w:val="00A72B64"/>
    <w:rsid w:val="00C14A00"/>
    <w:rsid w:val="00D02028"/>
    <w:rsid w:val="00E31858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7C9AA"/>
  <w15:chartTrackingRefBased/>
  <w15:docId w15:val="{6D70C4EF-C420-4A42-964C-1AB377AB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37C"/>
  </w:style>
  <w:style w:type="paragraph" w:styleId="a6">
    <w:name w:val="footer"/>
    <w:basedOn w:val="a"/>
    <w:link w:val="a7"/>
    <w:uiPriority w:val="99"/>
    <w:unhideWhenUsed/>
    <w:rsid w:val="00884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祥子（下水道課）</dc:creator>
  <cp:keywords/>
  <dc:description/>
  <cp:lastModifiedBy>pc-056</cp:lastModifiedBy>
  <cp:revision>7</cp:revision>
  <cp:lastPrinted>2023-03-24T00:09:00Z</cp:lastPrinted>
  <dcterms:created xsi:type="dcterms:W3CDTF">2023-03-07T08:43:00Z</dcterms:created>
  <dcterms:modified xsi:type="dcterms:W3CDTF">2024-07-25T06:36:00Z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